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-2"/>
        <w:tblW w:w="8812" w:type="dxa"/>
        <w:tblLook w:val="04A0" w:firstRow="1" w:lastRow="0" w:firstColumn="1" w:lastColumn="0" w:noHBand="0" w:noVBand="1"/>
      </w:tblPr>
      <w:tblGrid>
        <w:gridCol w:w="1612"/>
        <w:gridCol w:w="1072"/>
        <w:gridCol w:w="865"/>
        <w:gridCol w:w="1147"/>
        <w:gridCol w:w="1264"/>
        <w:gridCol w:w="1470"/>
        <w:gridCol w:w="1382"/>
      </w:tblGrid>
      <w:tr w:rsidR="00386EED" w:rsidRPr="007774F3" w14:paraId="60EBFC08" w14:textId="77777777" w:rsidTr="006A6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gridSpan w:val="7"/>
          </w:tcPr>
          <w:p w14:paraId="011D6D05" w14:textId="77777777" w:rsidR="00386EED" w:rsidRPr="007774F3" w:rsidRDefault="00386EED" w:rsidP="006A61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4F3">
              <w:rPr>
                <w:rFonts w:ascii="Tahoma" w:hAnsi="Tahoma" w:cs="Tahoma"/>
                <w:sz w:val="20"/>
                <w:szCs w:val="20"/>
              </w:rPr>
              <w:t>Τυπικά Προ απαιτούμενα</w:t>
            </w:r>
          </w:p>
        </w:tc>
      </w:tr>
      <w:tr w:rsidR="00386EED" w:rsidRPr="007774F3" w14:paraId="056B1FFA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5830A6FB" w14:textId="77777777" w:rsidR="00386EED" w:rsidRPr="007774F3" w:rsidRDefault="00386EED" w:rsidP="006A615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D82DBF3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774F3">
              <w:rPr>
                <w:rFonts w:ascii="Tahoma" w:hAnsi="Tahoma" w:cs="Tahoma"/>
                <w:sz w:val="20"/>
                <w:szCs w:val="20"/>
              </w:rPr>
              <w:t>Απαίτηση</w:t>
            </w:r>
          </w:p>
        </w:tc>
        <w:tc>
          <w:tcPr>
            <w:tcW w:w="869" w:type="dxa"/>
          </w:tcPr>
          <w:p w14:paraId="003CE148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774F3">
              <w:rPr>
                <w:rFonts w:ascii="Tahoma" w:hAnsi="Tahoma" w:cs="Tahoma"/>
                <w:sz w:val="20"/>
                <w:szCs w:val="20"/>
              </w:rPr>
              <w:t>Κατοχή ή μη</w:t>
            </w:r>
          </w:p>
        </w:tc>
        <w:tc>
          <w:tcPr>
            <w:tcW w:w="1164" w:type="dxa"/>
          </w:tcPr>
          <w:p w14:paraId="3A9B3F21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774F3">
              <w:rPr>
                <w:rFonts w:ascii="Tahoma" w:hAnsi="Tahoma" w:cs="Tahoma"/>
                <w:sz w:val="20"/>
                <w:szCs w:val="20"/>
              </w:rPr>
              <w:t>Τι θα πρέπει να κάνω για να το αποκτήσω εφόσον  απαιτείται</w:t>
            </w:r>
          </w:p>
        </w:tc>
        <w:tc>
          <w:tcPr>
            <w:tcW w:w="1287" w:type="dxa"/>
          </w:tcPr>
          <w:p w14:paraId="70D1A2C3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774F3">
              <w:rPr>
                <w:rFonts w:ascii="Tahoma" w:hAnsi="Tahoma" w:cs="Tahoma"/>
                <w:sz w:val="20"/>
                <w:szCs w:val="20"/>
              </w:rPr>
              <w:t>Που θα πρέπει να απευθυνθώ</w:t>
            </w:r>
          </w:p>
        </w:tc>
        <w:tc>
          <w:tcPr>
            <w:tcW w:w="1497" w:type="dxa"/>
          </w:tcPr>
          <w:p w14:paraId="355E0FE5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774F3">
              <w:rPr>
                <w:rFonts w:ascii="Tahoma" w:hAnsi="Tahoma" w:cs="Tahoma"/>
                <w:sz w:val="20"/>
                <w:szCs w:val="20"/>
              </w:rPr>
              <w:t>Απαιτούμενος Χρόνος για την απόκτηση</w:t>
            </w:r>
          </w:p>
        </w:tc>
        <w:tc>
          <w:tcPr>
            <w:tcW w:w="1407" w:type="dxa"/>
          </w:tcPr>
          <w:p w14:paraId="7494A42C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774F3">
              <w:rPr>
                <w:rFonts w:ascii="Tahoma" w:hAnsi="Tahoma" w:cs="Tahoma"/>
                <w:sz w:val="20"/>
                <w:szCs w:val="20"/>
              </w:rPr>
              <w:t>Απαιτούμενο Κόστος Απόκτησης</w:t>
            </w:r>
          </w:p>
        </w:tc>
      </w:tr>
      <w:tr w:rsidR="00386EED" w:rsidRPr="007774F3" w14:paraId="7E104360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79B67430" w14:textId="77777777" w:rsidR="00386EED" w:rsidRPr="007774F3" w:rsidRDefault="00386EED" w:rsidP="006A615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774F3">
              <w:rPr>
                <w:rFonts w:ascii="Tahoma" w:hAnsi="Tahoma" w:cs="Tahoma"/>
                <w:sz w:val="20"/>
                <w:szCs w:val="20"/>
              </w:rPr>
              <w:t>Άδεια ασκήσεως επαγγέλματος</w:t>
            </w:r>
          </w:p>
        </w:tc>
        <w:tc>
          <w:tcPr>
            <w:tcW w:w="1089" w:type="dxa"/>
          </w:tcPr>
          <w:p w14:paraId="67944262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9" w:type="dxa"/>
          </w:tcPr>
          <w:p w14:paraId="3DC387A3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137507C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14:paraId="1217577A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</w:tcPr>
          <w:p w14:paraId="2483A02A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" w:type="dxa"/>
          </w:tcPr>
          <w:p w14:paraId="68A4319D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6EED" w:rsidRPr="007774F3" w14:paraId="3E534EB5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50F5B6EE" w14:textId="77777777" w:rsidR="00386EED" w:rsidRPr="007774F3" w:rsidRDefault="00386EED" w:rsidP="006A615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774F3">
              <w:rPr>
                <w:rFonts w:ascii="Tahoma" w:hAnsi="Tahoma" w:cs="Tahoma"/>
                <w:sz w:val="20"/>
                <w:szCs w:val="20"/>
              </w:rPr>
              <w:t>Πιστοποίηση</w:t>
            </w:r>
          </w:p>
        </w:tc>
        <w:tc>
          <w:tcPr>
            <w:tcW w:w="1089" w:type="dxa"/>
          </w:tcPr>
          <w:p w14:paraId="7D77A871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9" w:type="dxa"/>
          </w:tcPr>
          <w:p w14:paraId="7285EB09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696BF5E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14:paraId="30383FCF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8F4A6B0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CAB9A82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6EED" w:rsidRPr="007774F3" w14:paraId="5D4D5DA5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1CFF5BA9" w14:textId="77777777" w:rsidR="00386EED" w:rsidRPr="007774F3" w:rsidRDefault="00386EED" w:rsidP="006A615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774F3">
              <w:rPr>
                <w:rFonts w:ascii="Tahoma" w:hAnsi="Tahoma" w:cs="Tahoma"/>
                <w:sz w:val="20"/>
                <w:szCs w:val="20"/>
              </w:rPr>
              <w:t>Άλλο (προσδιόρισε</w:t>
            </w:r>
          </w:p>
        </w:tc>
        <w:tc>
          <w:tcPr>
            <w:tcW w:w="1089" w:type="dxa"/>
          </w:tcPr>
          <w:p w14:paraId="0B6C1713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9" w:type="dxa"/>
          </w:tcPr>
          <w:p w14:paraId="4CBDDB9D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2A9EFA37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FF1E434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DCC58A8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37226F5" w14:textId="77777777" w:rsidR="00386EED" w:rsidRPr="007774F3" w:rsidRDefault="00386EED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35B8A4" w14:textId="77777777" w:rsidR="00F3321E" w:rsidRDefault="00386EED"/>
    <w:sectPr w:rsidR="00F332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ED"/>
    <w:rsid w:val="00033299"/>
    <w:rsid w:val="0009351B"/>
    <w:rsid w:val="00386EED"/>
    <w:rsid w:val="003E75E1"/>
    <w:rsid w:val="003F1817"/>
    <w:rsid w:val="00610647"/>
    <w:rsid w:val="007130AF"/>
    <w:rsid w:val="00952629"/>
    <w:rsid w:val="00A26537"/>
    <w:rsid w:val="00BE60A6"/>
    <w:rsid w:val="00C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003D"/>
  <w15:chartTrackingRefBased/>
  <w15:docId w15:val="{D26C3BF6-B340-49ED-B78A-E70CA3FC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Grid Table 1 Light Accent 2"/>
    <w:basedOn w:val="a1"/>
    <w:uiPriority w:val="46"/>
    <w:rsid w:val="00386EE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pc203usr</dc:creator>
  <cp:keywords/>
  <dc:description/>
  <cp:lastModifiedBy>pc203usr</cp:lastModifiedBy>
  <cp:revision>1</cp:revision>
  <dcterms:created xsi:type="dcterms:W3CDTF">2021-04-16T12:35:00Z</dcterms:created>
  <dcterms:modified xsi:type="dcterms:W3CDTF">2021-04-16T12:36:00Z</dcterms:modified>
</cp:coreProperties>
</file>